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4DB51" w14:textId="5B55FD1E" w:rsidR="00431857" w:rsidRPr="00431857" w:rsidRDefault="00431857" w:rsidP="00431857">
      <w:pPr>
        <w:rPr>
          <w:rFonts w:ascii="YsymyxBbrdqvMyriad" w:eastAsia="Times New Roman" w:hAnsi="YsymyxBbrdqvMyriad" w:cs="Times New Roman"/>
          <w:b/>
          <w:bCs/>
          <w:sz w:val="22"/>
          <w:szCs w:val="22"/>
        </w:rPr>
      </w:pPr>
      <w:proofErr w:type="spellStart"/>
      <w:r w:rsidRPr="00431857">
        <w:rPr>
          <w:rFonts w:ascii="YsymyxBbrdqvMyriad" w:eastAsia="Times New Roman" w:hAnsi="YsymyxBbrdqvMyriad" w:cs="Times New Roman"/>
          <w:b/>
          <w:bCs/>
          <w:sz w:val="22"/>
          <w:szCs w:val="22"/>
          <w:lang w:val="en-US"/>
        </w:rPr>
        <w:t>Задание</w:t>
      </w:r>
      <w:proofErr w:type="spellEnd"/>
      <w:r w:rsidRPr="00431857">
        <w:rPr>
          <w:rFonts w:ascii="YsymyxBbrdqvMyriad" w:eastAsia="Times New Roman" w:hAnsi="YsymyxBbrdqvMyriad" w:cs="Times New Roman"/>
          <w:b/>
          <w:bCs/>
          <w:sz w:val="22"/>
          <w:szCs w:val="22"/>
          <w:lang w:val="en-US"/>
        </w:rPr>
        <w:t xml:space="preserve"> 1</w:t>
      </w:r>
      <w:r w:rsidRPr="00431857">
        <w:rPr>
          <w:rFonts w:ascii="YsymyxBbrdqvMyriad" w:eastAsia="Times New Roman" w:hAnsi="YsymyxBbrdqvMyriad" w:cs="Times New Roman"/>
          <w:b/>
          <w:bCs/>
          <w:sz w:val="22"/>
          <w:szCs w:val="22"/>
        </w:rPr>
        <w:t>. Имена, достигшие первого места</w:t>
      </w:r>
    </w:p>
    <w:p w14:paraId="391E927C" w14:textId="0AFED18C" w:rsidR="00431857" w:rsidRPr="00431857" w:rsidRDefault="00431857" w:rsidP="00431857">
      <w:pPr>
        <w:rPr>
          <w:rFonts w:ascii="YsymyxBbrdqvMyriad" w:eastAsia="Times New Roman" w:hAnsi="YsymyxBbrdqvMyriad" w:cs="Times New Roman"/>
          <w:sz w:val="22"/>
          <w:szCs w:val="22"/>
        </w:rPr>
      </w:pPr>
      <w:r w:rsidRPr="00431857">
        <w:rPr>
          <w:rFonts w:ascii="YsymyxBbrdqvMyriad" w:eastAsia="Times New Roman" w:hAnsi="YsymyxBbrdqvMyriad" w:cs="Times New Roman"/>
          <w:sz w:val="22"/>
          <w:szCs w:val="22"/>
        </w:rPr>
        <w:t>Набор данных по именам детей состоит из более чем 200 файлов. Каждый файл содержит список из 100 имен, а также количество использований каждого имени. Для каждого года существует два файла: один содержит имена, используемые для девочек, а другой — имена, используемые для мальчиков. Набор данных включает данные за каждый год с 1900 по 2012 год.</w:t>
      </w:r>
    </w:p>
    <w:p w14:paraId="64E673A4" w14:textId="0CDC439D" w:rsidR="00431857" w:rsidRDefault="00431857" w:rsidP="00431857">
      <w:pPr>
        <w:rPr>
          <w:rFonts w:ascii="YsymyxBbrdqvMyriad" w:eastAsia="Times New Roman" w:hAnsi="YsymyxBbrdqvMyriad" w:cs="Times New Roman"/>
          <w:sz w:val="22"/>
          <w:szCs w:val="22"/>
        </w:rPr>
      </w:pPr>
      <w:r w:rsidRPr="00431857">
        <w:rPr>
          <w:rFonts w:ascii="YsymyxBbrdqvMyriad" w:eastAsia="Times New Roman" w:hAnsi="YsymyxBbrdqvMyriad" w:cs="Times New Roman"/>
          <w:sz w:val="22"/>
          <w:szCs w:val="22"/>
        </w:rPr>
        <w:t>Напишите программу, которая считывает каждый файл в наборе данных и идентифицирует все имена, которые были наиболее популярны по крайней мере за один год. Ваша программа должна вывести два списка: один содержит самые популярные имена для мальчиков, а другой — самые популярные имена для девочек. Ни один из ваших списков не должен содержать повторяющихся значений.</w:t>
      </w:r>
    </w:p>
    <w:p w14:paraId="791A9E18" w14:textId="77777777" w:rsidR="00431857" w:rsidRPr="00431857" w:rsidRDefault="00431857" w:rsidP="00431857">
      <w:pPr>
        <w:rPr>
          <w:rFonts w:ascii="YsymyxBbrdqvMyriad" w:eastAsia="Times New Roman" w:hAnsi="YsymyxBbrdqvMyriad" w:cs="Times New Roman"/>
          <w:sz w:val="22"/>
          <w:szCs w:val="22"/>
        </w:rPr>
      </w:pPr>
    </w:p>
    <w:p w14:paraId="77EF3730" w14:textId="683B5A89" w:rsidR="00431857" w:rsidRPr="00431857" w:rsidRDefault="00431857" w:rsidP="00431857">
      <w:pPr>
        <w:rPr>
          <w:rFonts w:ascii="YsymyxBbrdqvMyriad" w:eastAsia="Times New Roman" w:hAnsi="YsymyxBbrdqvMyriad" w:cs="Times New Roman"/>
          <w:b/>
          <w:bCs/>
          <w:sz w:val="22"/>
          <w:szCs w:val="22"/>
        </w:rPr>
      </w:pPr>
      <w:r w:rsidRPr="00431857">
        <w:rPr>
          <w:rFonts w:ascii="YsymyxBbrdqvMyriad" w:eastAsia="Times New Roman" w:hAnsi="YsymyxBbrdqvMyriad" w:cs="Times New Roman"/>
          <w:b/>
          <w:bCs/>
          <w:sz w:val="22"/>
          <w:szCs w:val="22"/>
        </w:rPr>
        <w:t>Задание 2</w:t>
      </w:r>
      <w:r w:rsidRPr="00431857">
        <w:rPr>
          <w:rFonts w:ascii="YsymyxBbrdqvMyriad" w:eastAsia="Times New Roman" w:hAnsi="YsymyxBbrdqvMyriad" w:cs="Times New Roman"/>
          <w:b/>
          <w:bCs/>
          <w:sz w:val="22"/>
          <w:szCs w:val="22"/>
        </w:rPr>
        <w:t>. Гендерно-нейтральные имена</w:t>
      </w:r>
    </w:p>
    <w:p w14:paraId="2F2519C2" w14:textId="3414549D" w:rsidR="00431857" w:rsidRPr="00431857" w:rsidRDefault="00431857" w:rsidP="00431857">
      <w:pPr>
        <w:rPr>
          <w:rFonts w:ascii="YsymyxBbrdqvMyriad" w:eastAsia="Times New Roman" w:hAnsi="YsymyxBbrdqvMyriad" w:cs="Times New Roman"/>
          <w:sz w:val="22"/>
          <w:szCs w:val="22"/>
        </w:rPr>
      </w:pPr>
      <w:r w:rsidRPr="00431857">
        <w:rPr>
          <w:rFonts w:ascii="YsymyxBbrdqvMyriad" w:eastAsia="Times New Roman" w:hAnsi="YsymyxBbrdqvMyriad" w:cs="Times New Roman"/>
          <w:sz w:val="22"/>
          <w:szCs w:val="22"/>
        </w:rPr>
        <w:t xml:space="preserve">Некоторые имена, такие как Бен и Джонатан, обычно используются только для мальчиков, а такие имена, как Реббекка и Флора, обычно используются только для девочек. Другие имена, такие как Крис и Алекс, могут использоваться как для мальчиков, так и для девочек. Напишите программу, которая определяет и отображает все детские имена, которые использовались как для мальчиков, так и для девочек в указанном пользователем году. Ваша программа должна генерировать соответствующее сообщение, если в выбранном году не было гендерно-нейтральных имен. Отобразите соответствующее сообщение об ошибке, если у вас нет данных за год, запрошенный пользователем. Дополнительные сведения о наборе данных имен детей приведены в </w:t>
      </w:r>
      <w:r>
        <w:rPr>
          <w:rFonts w:ascii="YsymyxBbrdqvMyriad" w:eastAsia="Times New Roman" w:hAnsi="YsymyxBbrdqvMyriad" w:cs="Times New Roman"/>
          <w:sz w:val="22"/>
          <w:szCs w:val="22"/>
        </w:rPr>
        <w:t>Задании 1</w:t>
      </w:r>
      <w:r w:rsidRPr="00431857">
        <w:rPr>
          <w:rFonts w:ascii="YsymyxBbrdqvMyriad" w:eastAsia="Times New Roman" w:hAnsi="YsymyxBbrdqvMyriad" w:cs="Times New Roman"/>
          <w:sz w:val="22"/>
          <w:szCs w:val="22"/>
        </w:rPr>
        <w:t>.</w:t>
      </w:r>
    </w:p>
    <w:p w14:paraId="3A374804" w14:textId="77777777" w:rsidR="00431857" w:rsidRDefault="00431857" w:rsidP="00431857">
      <w:pPr>
        <w:rPr>
          <w:rFonts w:ascii="YsymyxBbrdqvMyriad" w:eastAsia="Times New Roman" w:hAnsi="YsymyxBbrdqvMyriad" w:cs="Times New Roman"/>
          <w:sz w:val="22"/>
          <w:szCs w:val="22"/>
        </w:rPr>
      </w:pPr>
    </w:p>
    <w:p w14:paraId="3D5A01EA" w14:textId="036F124B" w:rsidR="00431857" w:rsidRPr="00431857" w:rsidRDefault="00431857" w:rsidP="00431857">
      <w:pPr>
        <w:rPr>
          <w:rFonts w:ascii="YsymyxBbrdqvMyriad" w:eastAsia="Times New Roman" w:hAnsi="YsymyxBbrdqvMyriad" w:cs="Times New Roman"/>
          <w:b/>
          <w:bCs/>
          <w:sz w:val="22"/>
          <w:szCs w:val="22"/>
        </w:rPr>
      </w:pPr>
      <w:r w:rsidRPr="00431857">
        <w:rPr>
          <w:rFonts w:ascii="YsymyxBbrdqvMyriad" w:eastAsia="Times New Roman" w:hAnsi="YsymyxBbrdqvMyriad" w:cs="Times New Roman" w:hint="eastAsia"/>
          <w:b/>
          <w:bCs/>
          <w:sz w:val="22"/>
          <w:szCs w:val="22"/>
        </w:rPr>
        <w:t>З</w:t>
      </w:r>
      <w:r w:rsidRPr="00431857">
        <w:rPr>
          <w:rFonts w:ascii="YsymyxBbrdqvMyriad" w:eastAsia="Times New Roman" w:hAnsi="YsymyxBbrdqvMyriad" w:cs="Times New Roman"/>
          <w:b/>
          <w:bCs/>
          <w:sz w:val="22"/>
          <w:szCs w:val="22"/>
        </w:rPr>
        <w:t>адание 3</w:t>
      </w:r>
      <w:r w:rsidRPr="00431857">
        <w:rPr>
          <w:rFonts w:ascii="YsymyxBbrdqvMyriad" w:eastAsia="Times New Roman" w:hAnsi="YsymyxBbrdqvMyriad" w:cs="Times New Roman"/>
          <w:b/>
          <w:bCs/>
          <w:sz w:val="22"/>
          <w:szCs w:val="22"/>
        </w:rPr>
        <w:t>. Наибольшее количество рождений за определенный период времени</w:t>
      </w:r>
    </w:p>
    <w:p w14:paraId="41085110" w14:textId="0BC23267" w:rsidR="00431857" w:rsidRDefault="00431857" w:rsidP="00431857">
      <w:pPr>
        <w:rPr>
          <w:rFonts w:ascii="YsymyxBbrdqvMyriad" w:eastAsia="Times New Roman" w:hAnsi="YsymyxBbrdqvMyriad" w:cs="Times New Roman"/>
          <w:sz w:val="22"/>
          <w:szCs w:val="22"/>
        </w:rPr>
      </w:pPr>
      <w:r w:rsidRPr="00431857">
        <w:rPr>
          <w:rFonts w:ascii="YsymyxBbrdqvMyriad" w:eastAsia="Times New Roman" w:hAnsi="YsymyxBbrdqvMyriad" w:cs="Times New Roman"/>
          <w:sz w:val="22"/>
          <w:szCs w:val="22"/>
        </w:rPr>
        <w:t xml:space="preserve">Напишите программу, которая использует набор данных детских имен, описанный в </w:t>
      </w:r>
      <w:r>
        <w:rPr>
          <w:rFonts w:ascii="YsymyxBbrdqvMyriad" w:eastAsia="Times New Roman" w:hAnsi="YsymyxBbrdqvMyriad" w:cs="Times New Roman"/>
          <w:sz w:val="22"/>
          <w:szCs w:val="22"/>
        </w:rPr>
        <w:t>Задании 1</w:t>
      </w:r>
      <w:r w:rsidRPr="00431857">
        <w:rPr>
          <w:rFonts w:ascii="YsymyxBbrdqvMyriad" w:eastAsia="Times New Roman" w:hAnsi="YsymyxBbrdqvMyriad" w:cs="Times New Roman"/>
          <w:sz w:val="22"/>
          <w:szCs w:val="22"/>
        </w:rPr>
        <w:t>, чтобы определить, какие имена использовались чаще всего в течение определенного периода времени. Попросите пользователя указать первый и последний годы диапазона для анализа. Отобразите имя мальчика и имя девочки, данное большинству детей в указанные годы.</w:t>
      </w:r>
    </w:p>
    <w:p w14:paraId="6D9829E4" w14:textId="77777777" w:rsidR="00431857" w:rsidRPr="00431857" w:rsidRDefault="00431857" w:rsidP="00431857">
      <w:pPr>
        <w:rPr>
          <w:rFonts w:ascii="YsymyxBbrdqvMyriad" w:eastAsia="Times New Roman" w:hAnsi="YsymyxBbrdqvMyriad" w:cs="Times New Roman"/>
          <w:sz w:val="22"/>
          <w:szCs w:val="22"/>
        </w:rPr>
      </w:pPr>
    </w:p>
    <w:p w14:paraId="771AB198" w14:textId="7CB1648F" w:rsidR="00431857" w:rsidRPr="00431857" w:rsidRDefault="00431857" w:rsidP="00431857">
      <w:pPr>
        <w:rPr>
          <w:rFonts w:ascii="YsymyxBbrdqvMyriad" w:eastAsia="Times New Roman" w:hAnsi="YsymyxBbrdqvMyriad" w:cs="Times New Roman"/>
          <w:b/>
          <w:bCs/>
          <w:sz w:val="22"/>
          <w:szCs w:val="22"/>
        </w:rPr>
      </w:pPr>
      <w:r w:rsidRPr="00431857">
        <w:rPr>
          <w:rFonts w:ascii="YsymyxBbrdqvMyriad" w:eastAsia="Times New Roman" w:hAnsi="YsymyxBbrdqvMyriad" w:cs="Times New Roman"/>
          <w:b/>
          <w:bCs/>
          <w:sz w:val="22"/>
          <w:szCs w:val="22"/>
        </w:rPr>
        <w:t>Задание 4</w:t>
      </w:r>
      <w:r w:rsidRPr="00431857">
        <w:rPr>
          <w:rFonts w:ascii="YsymyxBbrdqvMyriad" w:eastAsia="Times New Roman" w:hAnsi="YsymyxBbrdqvMyriad" w:cs="Times New Roman"/>
          <w:b/>
          <w:bCs/>
          <w:sz w:val="22"/>
          <w:szCs w:val="22"/>
        </w:rPr>
        <w:t>. Различные имена</w:t>
      </w:r>
    </w:p>
    <w:p w14:paraId="588587D2" w14:textId="3C6BB9C3" w:rsidR="00BB17AF" w:rsidRPr="00431857" w:rsidRDefault="00431857" w:rsidP="00431857">
      <w:r w:rsidRPr="00431857">
        <w:rPr>
          <w:rFonts w:ascii="YsymyxBbrdqvMyriad" w:eastAsia="Times New Roman" w:hAnsi="YsymyxBbrdqvMyriad" w:cs="Times New Roman"/>
          <w:sz w:val="22"/>
          <w:szCs w:val="22"/>
        </w:rPr>
        <w:t xml:space="preserve">В этом упражнении вы создадите программу, которая читает каждый файл в наборе данных имен детей, описанном в </w:t>
      </w:r>
      <w:r>
        <w:rPr>
          <w:rFonts w:ascii="YsymyxBbrdqvMyriad" w:eastAsia="Times New Roman" w:hAnsi="YsymyxBbrdqvMyriad" w:cs="Times New Roman"/>
          <w:sz w:val="22"/>
          <w:szCs w:val="22"/>
        </w:rPr>
        <w:t>Задании 1</w:t>
      </w:r>
      <w:r w:rsidRPr="00431857">
        <w:rPr>
          <w:rFonts w:ascii="YsymyxBbrdqvMyriad" w:eastAsia="Times New Roman" w:hAnsi="YsymyxBbrdqvMyriad" w:cs="Times New Roman"/>
          <w:sz w:val="22"/>
          <w:szCs w:val="22"/>
        </w:rPr>
        <w:t>. Когда ваша программа читает файлы, она должна отслеживать каждое имя, используемое для мальчика, и каждое используемое имя. для девушки. Ваша программа должна вывести два списка. Один список будет содержать все имена, которые использовались для девочек. Другой список будет содержать все имена, которые использовались для мальчиков. Ни один из ваших списков не должен содержать повторяющихся значений.</w:t>
      </w:r>
    </w:p>
    <w:sectPr w:rsidR="00BB17AF" w:rsidRPr="004318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symyxBbrdqvMyria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AF"/>
    <w:rsid w:val="00431857"/>
    <w:rsid w:val="00BB17AF"/>
  </w:rsids>
  <m:mathPr>
    <m:mathFont m:val="Cambria Math"/>
    <m:brkBin m:val="before"/>
    <m:brkBinSub m:val="--"/>
    <m:smallFrac m:val="0"/>
    <m:dispDef/>
    <m:lMargin m:val="0"/>
    <m:rMargin m:val="0"/>
    <m:defJc m:val="centerGroup"/>
    <m:wrapIndent m:val="1440"/>
    <m:intLim m:val="subSup"/>
    <m:naryLim m:val="undOvr"/>
  </m:mathPr>
  <w:themeFontLang w:val="en-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C6B6"/>
  <w15:chartTrackingRefBased/>
  <w15:docId w15:val="{D64FEA14-B6AA-2740-BB15-BDB9F7D0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J"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7A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604196">
      <w:bodyDiv w:val="1"/>
      <w:marLeft w:val="0"/>
      <w:marRight w:val="0"/>
      <w:marTop w:val="0"/>
      <w:marBottom w:val="0"/>
      <w:divBdr>
        <w:top w:val="none" w:sz="0" w:space="0" w:color="auto"/>
        <w:left w:val="none" w:sz="0" w:space="0" w:color="auto"/>
        <w:bottom w:val="none" w:sz="0" w:space="0" w:color="auto"/>
        <w:right w:val="none" w:sz="0" w:space="0" w:color="auto"/>
      </w:divBdr>
      <w:divsChild>
        <w:div w:id="819922446">
          <w:marLeft w:val="0"/>
          <w:marRight w:val="0"/>
          <w:marTop w:val="0"/>
          <w:marBottom w:val="0"/>
          <w:divBdr>
            <w:top w:val="none" w:sz="0" w:space="0" w:color="auto"/>
            <w:left w:val="none" w:sz="0" w:space="0" w:color="auto"/>
            <w:bottom w:val="none" w:sz="0" w:space="0" w:color="auto"/>
            <w:right w:val="none" w:sz="0" w:space="0" w:color="auto"/>
          </w:divBdr>
          <w:divsChild>
            <w:div w:id="1055548342">
              <w:marLeft w:val="0"/>
              <w:marRight w:val="0"/>
              <w:marTop w:val="0"/>
              <w:marBottom w:val="0"/>
              <w:divBdr>
                <w:top w:val="none" w:sz="0" w:space="0" w:color="auto"/>
                <w:left w:val="none" w:sz="0" w:space="0" w:color="auto"/>
                <w:bottom w:val="none" w:sz="0" w:space="0" w:color="auto"/>
                <w:right w:val="none" w:sz="0" w:space="0" w:color="auto"/>
              </w:divBdr>
              <w:divsChild>
                <w:div w:id="114756931">
                  <w:marLeft w:val="0"/>
                  <w:marRight w:val="0"/>
                  <w:marTop w:val="0"/>
                  <w:marBottom w:val="0"/>
                  <w:divBdr>
                    <w:top w:val="none" w:sz="0" w:space="0" w:color="auto"/>
                    <w:left w:val="none" w:sz="0" w:space="0" w:color="auto"/>
                    <w:bottom w:val="none" w:sz="0" w:space="0" w:color="auto"/>
                    <w:right w:val="none" w:sz="0" w:space="0" w:color="auto"/>
                  </w:divBdr>
                </w:div>
              </w:divsChild>
            </w:div>
            <w:div w:id="698513694">
              <w:marLeft w:val="0"/>
              <w:marRight w:val="0"/>
              <w:marTop w:val="0"/>
              <w:marBottom w:val="0"/>
              <w:divBdr>
                <w:top w:val="none" w:sz="0" w:space="0" w:color="auto"/>
                <w:left w:val="none" w:sz="0" w:space="0" w:color="auto"/>
                <w:bottom w:val="none" w:sz="0" w:space="0" w:color="auto"/>
                <w:right w:val="none" w:sz="0" w:space="0" w:color="auto"/>
              </w:divBdr>
              <w:divsChild>
                <w:div w:id="19291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4114">
          <w:marLeft w:val="0"/>
          <w:marRight w:val="0"/>
          <w:marTop w:val="0"/>
          <w:marBottom w:val="0"/>
          <w:divBdr>
            <w:top w:val="none" w:sz="0" w:space="0" w:color="auto"/>
            <w:left w:val="none" w:sz="0" w:space="0" w:color="auto"/>
            <w:bottom w:val="none" w:sz="0" w:space="0" w:color="auto"/>
            <w:right w:val="none" w:sz="0" w:space="0" w:color="auto"/>
          </w:divBdr>
          <w:divsChild>
            <w:div w:id="759568153">
              <w:marLeft w:val="0"/>
              <w:marRight w:val="0"/>
              <w:marTop w:val="0"/>
              <w:marBottom w:val="0"/>
              <w:divBdr>
                <w:top w:val="none" w:sz="0" w:space="0" w:color="auto"/>
                <w:left w:val="none" w:sz="0" w:space="0" w:color="auto"/>
                <w:bottom w:val="none" w:sz="0" w:space="0" w:color="auto"/>
                <w:right w:val="none" w:sz="0" w:space="0" w:color="auto"/>
              </w:divBdr>
              <w:divsChild>
                <w:div w:id="1630740547">
                  <w:marLeft w:val="0"/>
                  <w:marRight w:val="0"/>
                  <w:marTop w:val="0"/>
                  <w:marBottom w:val="0"/>
                  <w:divBdr>
                    <w:top w:val="none" w:sz="0" w:space="0" w:color="auto"/>
                    <w:left w:val="none" w:sz="0" w:space="0" w:color="auto"/>
                    <w:bottom w:val="none" w:sz="0" w:space="0" w:color="auto"/>
                    <w:right w:val="none" w:sz="0" w:space="0" w:color="auto"/>
                  </w:divBdr>
                </w:div>
              </w:divsChild>
            </w:div>
            <w:div w:id="1766539197">
              <w:marLeft w:val="0"/>
              <w:marRight w:val="0"/>
              <w:marTop w:val="0"/>
              <w:marBottom w:val="0"/>
              <w:divBdr>
                <w:top w:val="none" w:sz="0" w:space="0" w:color="auto"/>
                <w:left w:val="none" w:sz="0" w:space="0" w:color="auto"/>
                <w:bottom w:val="none" w:sz="0" w:space="0" w:color="auto"/>
                <w:right w:val="none" w:sz="0" w:space="0" w:color="auto"/>
              </w:divBdr>
              <w:divsChild>
                <w:div w:id="9496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Firuz Kosimov</dc:creator>
  <cp:keywords/>
  <dc:description/>
  <cp:lastModifiedBy>Firuz Kosimov</cp:lastModifiedBy>
  <cp:revision>2</cp:revision>
  <dcterms:created xsi:type="dcterms:W3CDTF">2022-03-16T01:06:00Z</dcterms:created>
  <dcterms:modified xsi:type="dcterms:W3CDTF">2022-03-16T01:11:00Z</dcterms:modified>
</cp:coreProperties>
</file>